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3" w:rsidRPr="00471339" w:rsidRDefault="00710153" w:rsidP="0071015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09905BA8" wp14:editId="0218F069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153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10153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10153" w:rsidRPr="00E03CA5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710153" w:rsidRPr="00471339" w:rsidRDefault="00710153" w:rsidP="0071015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710153" w:rsidRPr="00471339" w:rsidRDefault="00710153" w:rsidP="0071015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 w:rsidR="0051239F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001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710153" w:rsidRPr="00B550F0" w:rsidRDefault="00710153" w:rsidP="00710153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710153" w:rsidRPr="00EA279F" w:rsidRDefault="00710153" w:rsidP="00710153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PRE-PROFESIONAL</w:t>
      </w:r>
      <w:r w:rsidR="000812AB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Pr="00E12CCA" w:rsidRDefault="00710153" w:rsidP="0071015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710153" w:rsidRDefault="00710153" w:rsidP="00710153">
      <w:pPr>
        <w:pStyle w:val="Textoindependiente"/>
        <w:rPr>
          <w:b/>
          <w:sz w:val="34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PÚBLICO </w:t>
      </w:r>
      <w:r w:rsidR="0051239F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DE PRÁCTICAS Nº 001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710153" w:rsidRPr="00762214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710153" w:rsidRDefault="00710153" w:rsidP="00710153">
      <w:pPr>
        <w:pStyle w:val="Textoindependiente"/>
        <w:spacing w:before="10"/>
        <w:rPr>
          <w:sz w:val="16"/>
        </w:rPr>
      </w:pPr>
    </w:p>
    <w:p w:rsidR="00710153" w:rsidRDefault="000812AB" w:rsidP="00710153">
      <w:pPr>
        <w:pStyle w:val="Textoindependiente"/>
        <w:spacing w:before="10"/>
        <w:ind w:left="1130"/>
        <w:jc w:val="both"/>
      </w:pPr>
      <w:r>
        <w:t>Contratar a</w:t>
      </w:r>
      <w:bookmarkStart w:id="1" w:name="_GoBack"/>
      <w:bookmarkEnd w:id="1"/>
      <w:r w:rsidR="00710153">
        <w:t xml:space="preserve"> </w:t>
      </w:r>
      <w:r w:rsidR="00710153" w:rsidRPr="00BE0287">
        <w:rPr>
          <w:b/>
          <w:bCs/>
        </w:rPr>
        <w:t>PRACTICANTE</w:t>
      </w:r>
      <w:r w:rsidR="00710153">
        <w:rPr>
          <w:b/>
          <w:bCs/>
        </w:rPr>
        <w:t>S</w:t>
      </w:r>
      <w:r w:rsidR="00710153" w:rsidRPr="00BE0287">
        <w:rPr>
          <w:b/>
          <w:bCs/>
        </w:rPr>
        <w:t xml:space="preserve"> PRE</w:t>
      </w:r>
      <w:r w:rsidR="00710153">
        <w:rPr>
          <w:b/>
          <w:bCs/>
        </w:rPr>
        <w:t xml:space="preserve"> </w:t>
      </w:r>
      <w:r w:rsidR="00710153" w:rsidRPr="00BE0287">
        <w:rPr>
          <w:b/>
          <w:bCs/>
        </w:rPr>
        <w:t>PROFESIONAL</w:t>
      </w:r>
      <w:r w:rsidR="00710153">
        <w:rPr>
          <w:b/>
          <w:bCs/>
        </w:rPr>
        <w:t>ES</w:t>
      </w:r>
      <w:r w:rsidR="00710153" w:rsidRPr="00BE0287">
        <w:rPr>
          <w:b/>
          <w:bCs/>
        </w:rPr>
        <w:t xml:space="preserve"> </w:t>
      </w:r>
      <w:r w:rsidR="00710153">
        <w:rPr>
          <w:b/>
          <w:bCs/>
        </w:rPr>
        <w:t xml:space="preserve">PARA </w:t>
      </w:r>
      <w:r w:rsidR="00877898">
        <w:rPr>
          <w:b/>
          <w:bCs/>
        </w:rPr>
        <w:t xml:space="preserve">LA OFICINA DE GESTIÓN DE RECURSOS HUMANOS </w:t>
      </w:r>
      <w:r w:rsidR="00710153">
        <w:rPr>
          <w:b/>
          <w:bCs/>
        </w:rPr>
        <w:t>DEL GOBIERNO REGIONAL DE HUANCAVELICA – SEDE CENTRAL</w:t>
      </w:r>
      <w:r w:rsidR="00710153"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710153" w:rsidRDefault="00710153" w:rsidP="00710153">
      <w:pPr>
        <w:pStyle w:val="Textoindependiente"/>
        <w:spacing w:before="10"/>
        <w:ind w:left="1130"/>
        <w:jc w:val="both"/>
      </w:pPr>
    </w:p>
    <w:p w:rsidR="00710153" w:rsidRDefault="00710153" w:rsidP="00710153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710153" w:rsidRDefault="00710153" w:rsidP="00710153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710153" w:rsidTr="00710153">
        <w:tc>
          <w:tcPr>
            <w:tcW w:w="789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710153" w:rsidTr="00710153">
        <w:tc>
          <w:tcPr>
            <w:tcW w:w="789" w:type="dxa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710153" w:rsidRDefault="00710153" w:rsidP="00877898">
            <w:pPr>
              <w:pStyle w:val="Textoindependiente"/>
              <w:spacing w:before="10"/>
              <w:jc w:val="both"/>
            </w:pPr>
            <w:r>
              <w:t xml:space="preserve">Practicante Pre profesional de la carrera </w:t>
            </w:r>
            <w:r w:rsidR="00877898">
              <w:t>técnica de Secretariado</w:t>
            </w:r>
          </w:p>
        </w:tc>
        <w:tc>
          <w:tcPr>
            <w:tcW w:w="2977" w:type="dxa"/>
          </w:tcPr>
          <w:p w:rsidR="00710153" w:rsidRDefault="00877898" w:rsidP="00710153">
            <w:pPr>
              <w:pStyle w:val="Textoindependiente"/>
              <w:spacing w:before="10"/>
              <w:jc w:val="center"/>
            </w:pPr>
            <w:r>
              <w:t>Oficina de Gestión de Recursos Humanos – Equipo de Trabajo de Remuneraciones</w:t>
            </w:r>
          </w:p>
        </w:tc>
        <w:tc>
          <w:tcPr>
            <w:tcW w:w="1418" w:type="dxa"/>
          </w:tcPr>
          <w:p w:rsidR="00710153" w:rsidRDefault="00710153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  <w:tr w:rsidR="00BD5F0A" w:rsidTr="00710153">
        <w:tc>
          <w:tcPr>
            <w:tcW w:w="789" w:type="dxa"/>
          </w:tcPr>
          <w:p w:rsidR="00BD5F0A" w:rsidRDefault="00BD5F0A" w:rsidP="00710153">
            <w:pPr>
              <w:pStyle w:val="Textoindependiente"/>
              <w:spacing w:before="10"/>
              <w:jc w:val="center"/>
            </w:pPr>
            <w:r>
              <w:t>02</w:t>
            </w:r>
          </w:p>
        </w:tc>
        <w:tc>
          <w:tcPr>
            <w:tcW w:w="2045" w:type="dxa"/>
          </w:tcPr>
          <w:p w:rsidR="00BD5F0A" w:rsidRDefault="00BD5F0A" w:rsidP="00877898">
            <w:pPr>
              <w:pStyle w:val="Textoindependiente"/>
              <w:spacing w:before="10"/>
              <w:jc w:val="both"/>
            </w:pPr>
            <w:r>
              <w:t>Practicante Profesional de la carrera universitaria Economía</w:t>
            </w:r>
          </w:p>
        </w:tc>
        <w:tc>
          <w:tcPr>
            <w:tcW w:w="2977" w:type="dxa"/>
          </w:tcPr>
          <w:p w:rsidR="00BD5F0A" w:rsidRDefault="00BD5F0A" w:rsidP="00710153">
            <w:pPr>
              <w:pStyle w:val="Textoindependiente"/>
              <w:spacing w:before="10"/>
              <w:jc w:val="center"/>
            </w:pPr>
            <w:r>
              <w:t>Oficina de Gestión de Recursos Humanos – Equipo de Trabajo de Registro y Control</w:t>
            </w:r>
          </w:p>
        </w:tc>
        <w:tc>
          <w:tcPr>
            <w:tcW w:w="1418" w:type="dxa"/>
          </w:tcPr>
          <w:p w:rsidR="00BD5F0A" w:rsidRDefault="00BD5F0A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  <w:tr w:rsidR="00665AD4" w:rsidTr="00710153">
        <w:tc>
          <w:tcPr>
            <w:tcW w:w="789" w:type="dxa"/>
          </w:tcPr>
          <w:p w:rsidR="00665AD4" w:rsidRDefault="00665AD4" w:rsidP="00665AD4">
            <w:pPr>
              <w:pStyle w:val="Textoindependiente"/>
              <w:spacing w:before="10"/>
              <w:jc w:val="center"/>
            </w:pPr>
            <w:r>
              <w:t>03</w:t>
            </w:r>
          </w:p>
        </w:tc>
        <w:tc>
          <w:tcPr>
            <w:tcW w:w="2045" w:type="dxa"/>
          </w:tcPr>
          <w:p w:rsidR="00665AD4" w:rsidRDefault="00665AD4" w:rsidP="00665AD4">
            <w:pPr>
              <w:pStyle w:val="Textoindependiente"/>
              <w:spacing w:before="10"/>
              <w:jc w:val="both"/>
            </w:pPr>
            <w:r>
              <w:t>Practicante Pre profesional de la carrera técnica de Secretariado</w:t>
            </w:r>
          </w:p>
        </w:tc>
        <w:tc>
          <w:tcPr>
            <w:tcW w:w="2977" w:type="dxa"/>
          </w:tcPr>
          <w:p w:rsidR="00665AD4" w:rsidRDefault="00665AD4" w:rsidP="00665AD4">
            <w:pPr>
              <w:pStyle w:val="Textoindependiente"/>
              <w:spacing w:before="10"/>
              <w:jc w:val="center"/>
            </w:pPr>
            <w:r>
              <w:t>Oficina de Gestión de Recursos Humanos – Dirección</w:t>
            </w:r>
          </w:p>
        </w:tc>
        <w:tc>
          <w:tcPr>
            <w:tcW w:w="1418" w:type="dxa"/>
          </w:tcPr>
          <w:p w:rsidR="00665AD4" w:rsidRDefault="00665AD4" w:rsidP="00665AD4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2"/>
    <w:p w:rsidR="00710153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710153" w:rsidRDefault="00710153" w:rsidP="00710153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710153" w:rsidRDefault="00710153" w:rsidP="00710153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710153" w:rsidRDefault="00710153" w:rsidP="00710153">
      <w:pPr>
        <w:pStyle w:val="Textoindependiente"/>
        <w:ind w:left="1130"/>
        <w:rPr>
          <w:sz w:val="16"/>
        </w:rPr>
      </w:pPr>
    </w:p>
    <w:p w:rsidR="00710153" w:rsidRPr="00762214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710153" w:rsidRDefault="00710153" w:rsidP="00710153">
      <w:pPr>
        <w:pStyle w:val="Textoindependiente"/>
        <w:spacing w:before="4"/>
        <w:jc w:val="both"/>
        <w:rPr>
          <w:sz w:val="19"/>
        </w:rPr>
      </w:pP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710153" w:rsidRPr="00EF77C2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710153" w:rsidRDefault="00710153" w:rsidP="00710153">
      <w:pPr>
        <w:pStyle w:val="Textoindependiente"/>
        <w:spacing w:before="10"/>
        <w:rPr>
          <w:sz w:val="17"/>
        </w:rPr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BD5F0A" w:rsidRDefault="00BD5F0A" w:rsidP="007C0BEE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ITEM 001 - </w:t>
      </w:r>
      <w:r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 xml:space="preserve">ARRERA TÉCNICA DE SECRETARIADO </w:t>
      </w:r>
    </w:p>
    <w:p w:rsidR="00BD5F0A" w:rsidRDefault="00BD5F0A" w:rsidP="00BD5F0A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BD5F0A" w:rsidRPr="00FE1A93" w:rsidTr="007C0BEE">
        <w:tc>
          <w:tcPr>
            <w:tcW w:w="3386" w:type="dxa"/>
            <w:shd w:val="clear" w:color="auto" w:fill="002060"/>
          </w:tcPr>
          <w:p w:rsidR="00BD5F0A" w:rsidRPr="00FE1A93" w:rsidRDefault="00BD5F0A" w:rsidP="00BD5F0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REQUISITOS MÍNIMOS</w:t>
            </w:r>
          </w:p>
        </w:tc>
        <w:tc>
          <w:tcPr>
            <w:tcW w:w="4388" w:type="dxa"/>
            <w:shd w:val="clear" w:color="auto" w:fill="002060"/>
          </w:tcPr>
          <w:p w:rsidR="00BD5F0A" w:rsidRPr="00FE1A93" w:rsidRDefault="00BD5F0A" w:rsidP="00BD5F0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BD5F0A" w:rsidRPr="00FE1A93" w:rsidTr="007C0BEE">
        <w:tc>
          <w:tcPr>
            <w:tcW w:w="3386" w:type="dxa"/>
          </w:tcPr>
          <w:p w:rsidR="00BD5F0A" w:rsidRDefault="00BD5F0A" w:rsidP="00BD5F0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BD5F0A" w:rsidRPr="00FE1A93" w:rsidRDefault="00BD5F0A" w:rsidP="00BD5F0A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88" w:type="dxa"/>
          </w:tcPr>
          <w:p w:rsidR="00BD5F0A" w:rsidRPr="00FE1A93" w:rsidRDefault="00BD5F0A" w:rsidP="00BD5F0A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 de la carrera técnica de Secretariado</w:t>
            </w:r>
          </w:p>
        </w:tc>
      </w:tr>
      <w:tr w:rsidR="00BD5F0A" w:rsidRPr="00FE1A93" w:rsidTr="007C0BEE">
        <w:tc>
          <w:tcPr>
            <w:tcW w:w="3386" w:type="dxa"/>
          </w:tcPr>
          <w:p w:rsidR="00BD5F0A" w:rsidRDefault="00BD5F0A" w:rsidP="00BD5F0A">
            <w:pPr>
              <w:pStyle w:val="TableParagraph"/>
              <w:rPr>
                <w:b/>
                <w:sz w:val="20"/>
              </w:rPr>
            </w:pPr>
          </w:p>
          <w:p w:rsidR="00BD5F0A" w:rsidRDefault="00BD5F0A" w:rsidP="00BD5F0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D5F0A" w:rsidRPr="00FE1A93" w:rsidRDefault="00BD5F0A" w:rsidP="00BD5F0A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4388" w:type="dxa"/>
          </w:tcPr>
          <w:p w:rsidR="00BD5F0A" w:rsidRPr="00FE1A93" w:rsidRDefault="00BD5F0A" w:rsidP="00BD5F0A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</w:t>
            </w:r>
            <w:r>
              <w:rPr>
                <w:rFonts w:cstheme="minorHAnsi"/>
                <w:sz w:val="18"/>
                <w:szCs w:val="18"/>
              </w:rPr>
              <w:t>cesador de Textos nivel básico y Hoja de cálculo nivel básico.</w:t>
            </w:r>
          </w:p>
        </w:tc>
      </w:tr>
    </w:tbl>
    <w:p w:rsidR="00BD5F0A" w:rsidRPr="006B2D74" w:rsidRDefault="00BD5F0A" w:rsidP="00BD5F0A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BD5F0A" w:rsidRPr="006B2D74" w:rsidRDefault="00BD5F0A" w:rsidP="00BD5F0A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BD5F0A" w:rsidRPr="00FE1A93" w:rsidRDefault="00BD5F0A" w:rsidP="00BD5F0A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BD5F0A" w:rsidRDefault="00BD5F0A" w:rsidP="00BD5F0A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ordenamiento de archivadores.</w:t>
      </w:r>
    </w:p>
    <w:p w:rsidR="00BD5F0A" w:rsidRDefault="00BD5F0A" w:rsidP="00BD5F0A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elaboración de informes, memorándum, oficios y otros.</w:t>
      </w:r>
    </w:p>
    <w:p w:rsidR="00BD5F0A" w:rsidRPr="00877898" w:rsidRDefault="00BD5F0A" w:rsidP="00BD5F0A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 w:rsidRPr="00877898">
        <w:rPr>
          <w:rFonts w:cstheme="minorHAnsi"/>
          <w:sz w:val="18"/>
          <w:szCs w:val="18"/>
        </w:rPr>
        <w:t xml:space="preserve">Apoyo en el trámite de documentos y recepción. </w:t>
      </w:r>
    </w:p>
    <w:p w:rsidR="00BD5F0A" w:rsidRDefault="00BD5F0A" w:rsidP="00BD5F0A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BD5F0A" w:rsidRDefault="00BD5F0A" w:rsidP="00BD5F0A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BD5F0A" w:rsidTr="00BD5F0A">
        <w:trPr>
          <w:trHeight w:val="345"/>
        </w:trPr>
        <w:tc>
          <w:tcPr>
            <w:tcW w:w="3299" w:type="dxa"/>
            <w:shd w:val="clear" w:color="auto" w:fill="002060"/>
          </w:tcPr>
          <w:p w:rsidR="00BD5F0A" w:rsidRDefault="00BD5F0A" w:rsidP="00BD5F0A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BD5F0A" w:rsidRDefault="00BD5F0A" w:rsidP="00BD5F0A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BD5F0A" w:rsidTr="00BD5F0A">
        <w:trPr>
          <w:trHeight w:val="757"/>
        </w:trPr>
        <w:tc>
          <w:tcPr>
            <w:tcW w:w="3299" w:type="dxa"/>
          </w:tcPr>
          <w:p w:rsidR="00BD5F0A" w:rsidRDefault="00BD5F0A" w:rsidP="00BD5F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D5F0A" w:rsidRDefault="00BD5F0A" w:rsidP="00BD5F0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D5F0A" w:rsidRPr="00B27252" w:rsidRDefault="00BD5F0A" w:rsidP="00BD5F0A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877898">
              <w:rPr>
                <w:bCs/>
                <w:sz w:val="18"/>
              </w:rPr>
              <w:t>Oficina de Gestión de Recursos Humanos – Equipo de Trabajo de Remuneraciones</w:t>
            </w:r>
          </w:p>
        </w:tc>
      </w:tr>
      <w:tr w:rsidR="00BD5F0A" w:rsidTr="00BD5F0A">
        <w:trPr>
          <w:trHeight w:val="621"/>
        </w:trPr>
        <w:tc>
          <w:tcPr>
            <w:tcW w:w="3299" w:type="dxa"/>
          </w:tcPr>
          <w:p w:rsidR="00BD5F0A" w:rsidRDefault="00BD5F0A" w:rsidP="00BD5F0A">
            <w:pPr>
              <w:pStyle w:val="TableParagraph"/>
              <w:ind w:left="107"/>
              <w:rPr>
                <w:b/>
                <w:sz w:val="18"/>
              </w:rPr>
            </w:pPr>
          </w:p>
          <w:p w:rsidR="00BD5F0A" w:rsidRDefault="00BD5F0A" w:rsidP="00BD5F0A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D5F0A" w:rsidRDefault="00BD5F0A" w:rsidP="00BD5F0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BD5F0A" w:rsidTr="00BD5F0A">
        <w:trPr>
          <w:trHeight w:val="621"/>
        </w:trPr>
        <w:tc>
          <w:tcPr>
            <w:tcW w:w="3299" w:type="dxa"/>
          </w:tcPr>
          <w:p w:rsidR="00BD5F0A" w:rsidRDefault="00BD5F0A" w:rsidP="00BD5F0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D5F0A" w:rsidRDefault="00BD5F0A" w:rsidP="00BD5F0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D5F0A" w:rsidRDefault="00BD5F0A" w:rsidP="00BD5F0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BD5F0A" w:rsidTr="00BD5F0A">
        <w:trPr>
          <w:trHeight w:val="405"/>
        </w:trPr>
        <w:tc>
          <w:tcPr>
            <w:tcW w:w="3299" w:type="dxa"/>
          </w:tcPr>
          <w:p w:rsidR="00BD5F0A" w:rsidRDefault="00BD5F0A" w:rsidP="00BD5F0A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D5F0A" w:rsidRDefault="00BD5F0A" w:rsidP="00BD5F0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BD5F0A" w:rsidTr="00BD5F0A">
        <w:trPr>
          <w:trHeight w:val="424"/>
        </w:trPr>
        <w:tc>
          <w:tcPr>
            <w:tcW w:w="3299" w:type="dxa"/>
          </w:tcPr>
          <w:p w:rsidR="00BD5F0A" w:rsidRDefault="00BD5F0A" w:rsidP="00BD5F0A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D5F0A" w:rsidRDefault="00BD5F0A" w:rsidP="00BD5F0A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BD5F0A" w:rsidRDefault="00BD5F0A" w:rsidP="00BD5F0A">
      <w:pPr>
        <w:pStyle w:val="Prrafodelista"/>
        <w:ind w:right="-1"/>
        <w:jc w:val="both"/>
        <w:rPr>
          <w:b/>
          <w:bCs/>
          <w:sz w:val="18"/>
          <w:szCs w:val="18"/>
        </w:rPr>
      </w:pPr>
    </w:p>
    <w:p w:rsidR="00BD5F0A" w:rsidRDefault="00BD5F0A" w:rsidP="00BD5F0A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</w:p>
    <w:p w:rsidR="00BD5F0A" w:rsidRDefault="00BD5F0A" w:rsidP="00BD5F0A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BD5F0A" w:rsidP="007C0BEE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ITEM 002 -</w:t>
      </w:r>
      <w:r w:rsidR="00710153"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="00710153" w:rsidRPr="00FE1A93">
        <w:rPr>
          <w:rFonts w:cstheme="minorHAnsi"/>
          <w:b/>
          <w:bCs/>
          <w:sz w:val="18"/>
          <w:szCs w:val="18"/>
        </w:rPr>
        <w:t>PRACTICANTE PRE PROFESIONAL DE LA C</w:t>
      </w:r>
      <w:r w:rsidR="00710153">
        <w:rPr>
          <w:rFonts w:cstheme="minorHAnsi"/>
          <w:b/>
          <w:bCs/>
          <w:sz w:val="18"/>
          <w:szCs w:val="18"/>
        </w:rPr>
        <w:t>ARRERA UNIVERSITARIA DE  ECONOMÍ</w:t>
      </w:r>
      <w:r w:rsidR="00710153" w:rsidRPr="00FE1A93">
        <w:rPr>
          <w:rFonts w:cstheme="minorHAnsi"/>
          <w:b/>
          <w:bCs/>
          <w:sz w:val="18"/>
          <w:szCs w:val="18"/>
        </w:rPr>
        <w:t>A</w:t>
      </w:r>
    </w:p>
    <w:p w:rsidR="00710153" w:rsidRDefault="00710153" w:rsidP="00710153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710153" w:rsidRPr="00FE1A93" w:rsidTr="007C0BEE">
        <w:tc>
          <w:tcPr>
            <w:tcW w:w="3386" w:type="dxa"/>
            <w:shd w:val="clear" w:color="auto" w:fill="002060"/>
          </w:tcPr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4388" w:type="dxa"/>
            <w:shd w:val="clear" w:color="auto" w:fill="002060"/>
          </w:tcPr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710153" w:rsidRPr="00FE1A93" w:rsidTr="007C0BEE">
        <w:tc>
          <w:tcPr>
            <w:tcW w:w="3386" w:type="dxa"/>
          </w:tcPr>
          <w:p w:rsidR="00710153" w:rsidRDefault="00710153" w:rsidP="0071015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88" w:type="dxa"/>
          </w:tcPr>
          <w:p w:rsidR="00710153" w:rsidRPr="00FE1A93" w:rsidRDefault="00710153" w:rsidP="00BD5F0A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Estudiante de los últimos ciclos de la carrera </w:t>
            </w:r>
            <w:r w:rsidR="00BD5F0A">
              <w:rPr>
                <w:rFonts w:cstheme="minorHAnsi"/>
                <w:sz w:val="18"/>
                <w:szCs w:val="18"/>
              </w:rPr>
              <w:t>universitaria de Economía.</w:t>
            </w:r>
          </w:p>
        </w:tc>
      </w:tr>
      <w:tr w:rsidR="00710153" w:rsidRPr="00FE1A93" w:rsidTr="007C0BEE">
        <w:tc>
          <w:tcPr>
            <w:tcW w:w="3386" w:type="dxa"/>
          </w:tcPr>
          <w:p w:rsidR="00710153" w:rsidRDefault="00710153" w:rsidP="00710153">
            <w:pPr>
              <w:pStyle w:val="TableParagraph"/>
              <w:rPr>
                <w:b/>
                <w:sz w:val="20"/>
              </w:rPr>
            </w:pPr>
          </w:p>
          <w:p w:rsidR="00710153" w:rsidRDefault="00710153" w:rsidP="0071015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0153" w:rsidRPr="00FE1A93" w:rsidRDefault="00710153" w:rsidP="00710153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4388" w:type="dxa"/>
          </w:tcPr>
          <w:p w:rsidR="00710153" w:rsidRPr="00FE1A93" w:rsidRDefault="00710153" w:rsidP="00877898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</w:t>
            </w:r>
            <w:r w:rsidR="00877898">
              <w:rPr>
                <w:rFonts w:cstheme="minorHAnsi"/>
                <w:sz w:val="18"/>
                <w:szCs w:val="18"/>
              </w:rPr>
              <w:t>cesador de Textos nivel b</w:t>
            </w:r>
            <w:r w:rsidR="008B28DD">
              <w:rPr>
                <w:rFonts w:cstheme="minorHAnsi"/>
                <w:sz w:val="18"/>
                <w:szCs w:val="18"/>
              </w:rPr>
              <w:t>ásico, Hoja de cálculo nivel básico y Programa de Presentaciones nivel básico.</w:t>
            </w:r>
          </w:p>
        </w:tc>
      </w:tr>
    </w:tbl>
    <w:p w:rsidR="00710153" w:rsidRPr="006B2D74" w:rsidRDefault="00710153" w:rsidP="00710153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710153" w:rsidRPr="006B2D74" w:rsidRDefault="00710153" w:rsidP="00710153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710153" w:rsidRPr="00FE1A93" w:rsidRDefault="00710153" w:rsidP="00710153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8B28DD" w:rsidRDefault="008B28DD" w:rsidP="0071015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Apoyo en la elaboración de los requerimientos de bienes y servicios en el Sistema Integrado de Gestión Administrativa.</w:t>
      </w:r>
    </w:p>
    <w:p w:rsidR="008B28DD" w:rsidRDefault="008B28DD" w:rsidP="0071015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para el seguimiento de los requerimientos de bienes y servicios en el Sistema Integrado de Gestión Administrativa.</w:t>
      </w:r>
    </w:p>
    <w:p w:rsidR="008B28DD" w:rsidRDefault="008B28DD" w:rsidP="0071015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reprogramación y seguimiento físico financiero del Plan Operativo Institucional – POI en el centro nacional de planeamiento estratégico – CEPLAN.</w:t>
      </w:r>
    </w:p>
    <w:p w:rsidR="00710153" w:rsidRPr="008B28DD" w:rsidRDefault="008B28DD" w:rsidP="0071015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 w:rsidRPr="008B28DD">
        <w:rPr>
          <w:rFonts w:cstheme="minorHAnsi"/>
          <w:sz w:val="18"/>
          <w:szCs w:val="18"/>
        </w:rPr>
        <w:t>Apoyo para la elaboración, generación y rendición de viáticos en el Sistema Integrado de Gestión Administrativa.</w:t>
      </w:r>
      <w:r w:rsidR="00710153" w:rsidRPr="008B28DD">
        <w:rPr>
          <w:rFonts w:cstheme="minorHAnsi"/>
          <w:sz w:val="18"/>
          <w:szCs w:val="18"/>
        </w:rPr>
        <w:t xml:space="preserve"> 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710153" w:rsidRDefault="00710153" w:rsidP="00710153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710153" w:rsidTr="00710153">
        <w:trPr>
          <w:trHeight w:val="345"/>
        </w:trPr>
        <w:tc>
          <w:tcPr>
            <w:tcW w:w="3299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710153" w:rsidRDefault="00710153" w:rsidP="00710153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710153" w:rsidTr="00710153">
        <w:trPr>
          <w:trHeight w:val="757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10153" w:rsidRDefault="00710153" w:rsidP="007101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Pr="00B27252" w:rsidRDefault="00877898" w:rsidP="008B28DD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877898">
              <w:rPr>
                <w:bCs/>
                <w:sz w:val="18"/>
              </w:rPr>
              <w:t>Oficina de Gestión de Recursos Humanos – Equipo de Trabajo de R</w:t>
            </w:r>
            <w:r w:rsidR="008B28DD">
              <w:rPr>
                <w:bCs/>
                <w:sz w:val="18"/>
              </w:rPr>
              <w:t>egistro y Control</w:t>
            </w:r>
          </w:p>
        </w:tc>
      </w:tr>
      <w:tr w:rsidR="00710153" w:rsidTr="00710153">
        <w:trPr>
          <w:trHeight w:val="621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ind w:left="107"/>
              <w:rPr>
                <w:b/>
                <w:sz w:val="18"/>
              </w:rPr>
            </w:pPr>
          </w:p>
          <w:p w:rsidR="00710153" w:rsidRDefault="00710153" w:rsidP="00710153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710153" w:rsidTr="00710153">
        <w:trPr>
          <w:trHeight w:val="621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10153" w:rsidRDefault="00710153" w:rsidP="0071015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710153" w:rsidTr="00710153">
        <w:trPr>
          <w:trHeight w:val="405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710153" w:rsidTr="00710153">
        <w:trPr>
          <w:trHeight w:val="424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710153" w:rsidRDefault="00710153" w:rsidP="00710153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710153" w:rsidRDefault="00710153" w:rsidP="00710153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8B28DD" w:rsidRDefault="008B28DD" w:rsidP="007C0BEE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ITEM 003 -</w:t>
      </w:r>
      <w:r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>ARRERA UNIVERSITARIA DE  SECRETARIADO</w:t>
      </w:r>
    </w:p>
    <w:p w:rsidR="008B28DD" w:rsidRDefault="008B28DD" w:rsidP="008B28DD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8B28DD" w:rsidRPr="00FE1A93" w:rsidTr="007C0BEE">
        <w:tc>
          <w:tcPr>
            <w:tcW w:w="3386" w:type="dxa"/>
            <w:shd w:val="clear" w:color="auto" w:fill="002060"/>
          </w:tcPr>
          <w:p w:rsidR="008B28DD" w:rsidRPr="00FE1A93" w:rsidRDefault="008B28DD" w:rsidP="000D524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4388" w:type="dxa"/>
            <w:shd w:val="clear" w:color="auto" w:fill="002060"/>
          </w:tcPr>
          <w:p w:rsidR="008B28DD" w:rsidRPr="00FE1A93" w:rsidRDefault="008B28DD" w:rsidP="000D524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7C0BEE" w:rsidRPr="00FE1A93" w:rsidTr="007C0BEE">
        <w:tc>
          <w:tcPr>
            <w:tcW w:w="3386" w:type="dxa"/>
          </w:tcPr>
          <w:p w:rsidR="007C0BEE" w:rsidRDefault="007C0BEE" w:rsidP="007C0BE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C0BEE" w:rsidRPr="00FE1A93" w:rsidRDefault="007C0BEE" w:rsidP="007C0BEE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88" w:type="dxa"/>
          </w:tcPr>
          <w:p w:rsidR="007C0BEE" w:rsidRPr="00FE1A93" w:rsidRDefault="007C0BEE" w:rsidP="007C0BEE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 de la carrera técnica de Secretariado</w:t>
            </w:r>
          </w:p>
        </w:tc>
      </w:tr>
      <w:tr w:rsidR="007C0BEE" w:rsidRPr="00FE1A93" w:rsidTr="007C0BEE">
        <w:tc>
          <w:tcPr>
            <w:tcW w:w="3386" w:type="dxa"/>
          </w:tcPr>
          <w:p w:rsidR="007C0BEE" w:rsidRDefault="007C0BEE" w:rsidP="007C0BEE">
            <w:pPr>
              <w:pStyle w:val="TableParagraph"/>
              <w:rPr>
                <w:b/>
                <w:sz w:val="20"/>
              </w:rPr>
            </w:pPr>
          </w:p>
          <w:p w:rsidR="007C0BEE" w:rsidRDefault="007C0BEE" w:rsidP="007C0B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0BEE" w:rsidRPr="00FE1A93" w:rsidRDefault="007C0BEE" w:rsidP="007C0BEE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4388" w:type="dxa"/>
          </w:tcPr>
          <w:p w:rsidR="007C0BEE" w:rsidRPr="00FE1A93" w:rsidRDefault="007C0BEE" w:rsidP="007C0BEE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</w:t>
            </w:r>
            <w:r>
              <w:rPr>
                <w:rFonts w:cstheme="minorHAnsi"/>
                <w:sz w:val="18"/>
                <w:szCs w:val="18"/>
              </w:rPr>
              <w:t>cesador de Textos nivel básico y Hoja de cálculo nivel básico.</w:t>
            </w:r>
          </w:p>
        </w:tc>
      </w:tr>
    </w:tbl>
    <w:p w:rsidR="008B28DD" w:rsidRPr="006B2D74" w:rsidRDefault="008B28DD" w:rsidP="008B28DD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8B28DD" w:rsidRPr="006B2D74" w:rsidRDefault="008B28DD" w:rsidP="008B28DD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8B28DD" w:rsidRPr="00FE1A93" w:rsidRDefault="008B28DD" w:rsidP="008B28DD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8B28DD" w:rsidRDefault="008B28DD" w:rsidP="008B28DD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ordenamiento de archivadores.</w:t>
      </w:r>
    </w:p>
    <w:p w:rsidR="008B28DD" w:rsidRDefault="008B28DD" w:rsidP="008B28DD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elaboración de informes, memorándum, oficios y otros.</w:t>
      </w:r>
    </w:p>
    <w:p w:rsidR="008B28DD" w:rsidRPr="008B28DD" w:rsidRDefault="008B28DD" w:rsidP="008B28DD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 w:rsidRPr="00877898">
        <w:rPr>
          <w:rFonts w:cstheme="minorHAnsi"/>
          <w:sz w:val="18"/>
          <w:szCs w:val="18"/>
        </w:rPr>
        <w:t>Apoyo en el trámite de documentos y recepción</w:t>
      </w:r>
      <w:r w:rsidRPr="008B28DD">
        <w:rPr>
          <w:rFonts w:cstheme="minorHAnsi"/>
          <w:sz w:val="18"/>
          <w:szCs w:val="18"/>
        </w:rPr>
        <w:t xml:space="preserve">. </w:t>
      </w:r>
    </w:p>
    <w:p w:rsidR="008B28DD" w:rsidRDefault="008B28DD" w:rsidP="008B28DD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8B28DD" w:rsidRDefault="008B28DD" w:rsidP="008B28DD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8B28DD" w:rsidTr="000D5248">
        <w:trPr>
          <w:trHeight w:val="345"/>
        </w:trPr>
        <w:tc>
          <w:tcPr>
            <w:tcW w:w="3299" w:type="dxa"/>
            <w:shd w:val="clear" w:color="auto" w:fill="002060"/>
          </w:tcPr>
          <w:p w:rsidR="008B28DD" w:rsidRDefault="008B28DD" w:rsidP="000D5248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8B28DD" w:rsidRDefault="008B28DD" w:rsidP="000D5248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8B28DD" w:rsidTr="000D5248">
        <w:trPr>
          <w:trHeight w:val="757"/>
        </w:trPr>
        <w:tc>
          <w:tcPr>
            <w:tcW w:w="3299" w:type="dxa"/>
          </w:tcPr>
          <w:p w:rsidR="008B28DD" w:rsidRDefault="008B28DD" w:rsidP="000D524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28DD" w:rsidRDefault="008B28DD" w:rsidP="000D524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8B28DD" w:rsidRPr="00B27252" w:rsidRDefault="008B28DD" w:rsidP="008B28DD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877898">
              <w:rPr>
                <w:bCs/>
                <w:sz w:val="18"/>
              </w:rPr>
              <w:t xml:space="preserve">Oficina de Gestión de Recursos Humanos – </w:t>
            </w:r>
            <w:r>
              <w:rPr>
                <w:bCs/>
                <w:sz w:val="18"/>
              </w:rPr>
              <w:t>Dirección</w:t>
            </w:r>
          </w:p>
        </w:tc>
      </w:tr>
      <w:tr w:rsidR="008B28DD" w:rsidTr="000D5248">
        <w:trPr>
          <w:trHeight w:val="621"/>
        </w:trPr>
        <w:tc>
          <w:tcPr>
            <w:tcW w:w="3299" w:type="dxa"/>
          </w:tcPr>
          <w:p w:rsidR="008B28DD" w:rsidRDefault="008B28DD" w:rsidP="000D5248">
            <w:pPr>
              <w:pStyle w:val="TableParagraph"/>
              <w:ind w:left="107"/>
              <w:rPr>
                <w:b/>
                <w:sz w:val="18"/>
              </w:rPr>
            </w:pPr>
          </w:p>
          <w:p w:rsidR="008B28DD" w:rsidRDefault="008B28DD" w:rsidP="000D5248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8B28DD" w:rsidRDefault="008B28DD" w:rsidP="000D524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8B28DD" w:rsidTr="000D5248">
        <w:trPr>
          <w:trHeight w:val="621"/>
        </w:trPr>
        <w:tc>
          <w:tcPr>
            <w:tcW w:w="3299" w:type="dxa"/>
          </w:tcPr>
          <w:p w:rsidR="008B28DD" w:rsidRDefault="008B28DD" w:rsidP="000D524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B28DD" w:rsidRDefault="008B28DD" w:rsidP="000D524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8B28DD" w:rsidRDefault="008B28DD" w:rsidP="000D524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8B28DD" w:rsidTr="000D5248">
        <w:trPr>
          <w:trHeight w:val="405"/>
        </w:trPr>
        <w:tc>
          <w:tcPr>
            <w:tcW w:w="3299" w:type="dxa"/>
          </w:tcPr>
          <w:p w:rsidR="008B28DD" w:rsidRDefault="008B28DD" w:rsidP="000D5248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8B28DD" w:rsidRDefault="008B28DD" w:rsidP="000D5248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8B28DD" w:rsidTr="000D5248">
        <w:trPr>
          <w:trHeight w:val="424"/>
        </w:trPr>
        <w:tc>
          <w:tcPr>
            <w:tcW w:w="3299" w:type="dxa"/>
          </w:tcPr>
          <w:p w:rsidR="008B28DD" w:rsidRDefault="008B28DD" w:rsidP="000D524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8B28DD" w:rsidRDefault="008B28DD" w:rsidP="000D5248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8B28DD" w:rsidRDefault="008B28DD" w:rsidP="008B28DD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</w:p>
    <w:p w:rsidR="008B28DD" w:rsidRPr="00762214" w:rsidRDefault="008B28DD" w:rsidP="00710153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710153" w:rsidRPr="00CF3919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710153" w:rsidRDefault="00710153" w:rsidP="00710153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710153" w:rsidRPr="009775F0" w:rsidTr="00710153">
        <w:trPr>
          <w:trHeight w:val="30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710153" w:rsidRPr="009775F0" w:rsidTr="00710153">
        <w:trPr>
          <w:trHeight w:val="51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87789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</w:t>
            </w:r>
            <w:r w:rsidR="000D524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7</w:t>
            </w:r>
            <w:r w:rsidR="0071015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710153" w:rsidRPr="009775F0" w:rsidTr="00710153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71015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51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10153" w:rsidRPr="009775F0" w:rsidTr="00710153">
        <w:trPr>
          <w:trHeight w:val="6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10153" w:rsidRPr="009775F0" w:rsidTr="00710153">
        <w:trPr>
          <w:trHeight w:val="106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710153" w:rsidRPr="009775F0" w:rsidRDefault="00710153" w:rsidP="007101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710153" w:rsidRPr="009775F0" w:rsidTr="00710153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710153" w:rsidRPr="009775F0" w:rsidTr="00710153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71015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51239F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E6CE2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51239F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0D5248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87789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71015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710153" w:rsidRPr="009775F0" w:rsidTr="00710153">
        <w:trPr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53" w:rsidRPr="009775F0" w:rsidRDefault="00710153" w:rsidP="00710153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710153" w:rsidRPr="009775F0" w:rsidRDefault="000D5248" w:rsidP="00710153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87789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</w:t>
            </w:r>
            <w:r w:rsidR="0071015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2024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710153" w:rsidRPr="009775F0" w:rsidTr="00710153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153" w:rsidRPr="009775F0" w:rsidRDefault="007C0BEE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87789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</w:t>
            </w:r>
            <w:r w:rsidR="0071015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.2024</w:t>
            </w:r>
            <w:r w:rsidR="00710153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710153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87789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</w:t>
            </w:r>
            <w:r w:rsidR="0071015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.2024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710153" w:rsidRDefault="00710153" w:rsidP="00710153">
      <w:pPr>
        <w:pStyle w:val="Textoindependiente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710153" w:rsidRPr="00A92BA5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710153" w:rsidRDefault="00710153" w:rsidP="00710153">
      <w:pPr>
        <w:pStyle w:val="Textoindependiente"/>
        <w:spacing w:before="9"/>
        <w:rPr>
          <w:sz w:val="20"/>
        </w:rPr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Pr="00327AF6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Pr="00824A2A" w:rsidRDefault="00710153" w:rsidP="0071015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710153" w:rsidRPr="00787417" w:rsidRDefault="00710153" w:rsidP="0071015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lastRenderedPageBreak/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710153" w:rsidRPr="00824A2A" w:rsidRDefault="00710153" w:rsidP="00710153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710153" w:rsidRPr="00824A2A" w:rsidRDefault="00710153" w:rsidP="00710153">
      <w:pPr>
        <w:pStyle w:val="Prrafodelista"/>
        <w:ind w:left="2520" w:firstLine="0"/>
        <w:jc w:val="both"/>
        <w:rPr>
          <w:sz w:val="18"/>
          <w:szCs w:val="18"/>
        </w:rPr>
      </w:pPr>
    </w:p>
    <w:p w:rsidR="00710153" w:rsidRPr="00824A2A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710153" w:rsidRDefault="00710153" w:rsidP="00710153">
      <w:pPr>
        <w:pStyle w:val="Textoindependiente"/>
      </w:pPr>
    </w:p>
    <w:p w:rsidR="00710153" w:rsidRPr="00824A2A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710153" w:rsidRDefault="00710153" w:rsidP="00710153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CB9E5A" wp14:editId="4B868AA2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AD4" w:rsidRDefault="00665AD4" w:rsidP="00710153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665AD4" w:rsidRDefault="00665AD4" w:rsidP="0071015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665AD4" w:rsidRDefault="00665AD4" w:rsidP="0071015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665AD4" w:rsidRDefault="00665AD4" w:rsidP="00710153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665AD4" w:rsidRDefault="00665AD4" w:rsidP="00710153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665AD4" w:rsidRDefault="00665AD4" w:rsidP="00710153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665AD4" w:rsidRDefault="00665AD4" w:rsidP="0071015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665AD4" w:rsidRDefault="00665AD4" w:rsidP="0071015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665AD4" w:rsidRDefault="00665AD4" w:rsidP="00710153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665AD4" w:rsidRDefault="00665AD4" w:rsidP="00710153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9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665AD4" w:rsidRDefault="00665AD4" w:rsidP="00710153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665AD4" w:rsidRDefault="00665AD4" w:rsidP="00710153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665AD4" w:rsidRDefault="00665AD4" w:rsidP="00710153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665AD4" w:rsidRDefault="00665AD4" w:rsidP="00710153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665AD4" w:rsidRDefault="00665AD4" w:rsidP="00710153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665AD4" w:rsidRDefault="00665AD4" w:rsidP="00710153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665AD4" w:rsidRDefault="00665AD4" w:rsidP="0071015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665AD4" w:rsidRDefault="00665AD4" w:rsidP="0071015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665AD4" w:rsidRDefault="00665AD4" w:rsidP="00710153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665AD4" w:rsidRDefault="00665AD4" w:rsidP="00710153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0153" w:rsidRDefault="00710153" w:rsidP="00710153">
      <w:pPr>
        <w:pStyle w:val="Textoindependiente"/>
        <w:rPr>
          <w:sz w:val="20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710153" w:rsidRDefault="00710153" w:rsidP="00710153">
      <w:pPr>
        <w:pStyle w:val="Textoindependiente"/>
        <w:spacing w:before="1"/>
        <w:rPr>
          <w:sz w:val="9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710153" w:rsidRDefault="00710153" w:rsidP="00710153">
      <w:pPr>
        <w:pStyle w:val="Textoindependiente"/>
        <w:spacing w:before="4"/>
        <w:rPr>
          <w:sz w:val="19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710153" w:rsidRDefault="00710153" w:rsidP="00710153">
      <w:pPr>
        <w:pStyle w:val="Textoindependiente"/>
        <w:spacing w:before="4"/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710153" w:rsidRDefault="00710153" w:rsidP="00710153">
      <w:pPr>
        <w:pStyle w:val="Textoindependiente"/>
        <w:spacing w:before="10"/>
        <w:rPr>
          <w:b/>
        </w:rPr>
      </w:pPr>
    </w:p>
    <w:p w:rsidR="00710153" w:rsidRPr="00E10E68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710153" w:rsidRDefault="00710153" w:rsidP="00710153">
      <w:pPr>
        <w:pStyle w:val="Textoindependiente"/>
        <w:spacing w:before="5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710153" w:rsidTr="00710153">
        <w:trPr>
          <w:trHeight w:val="335"/>
        </w:trPr>
        <w:tc>
          <w:tcPr>
            <w:tcW w:w="6787" w:type="dxa"/>
            <w:gridSpan w:val="2"/>
          </w:tcPr>
          <w:p w:rsidR="00710153" w:rsidRDefault="00710153" w:rsidP="00710153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710153" w:rsidTr="00710153">
        <w:trPr>
          <w:trHeight w:val="2071"/>
        </w:trPr>
        <w:tc>
          <w:tcPr>
            <w:tcW w:w="2396" w:type="dxa"/>
          </w:tcPr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710153" w:rsidRDefault="00710153" w:rsidP="00710153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710153" w:rsidRDefault="00710153" w:rsidP="00710153">
            <w:pPr>
              <w:pStyle w:val="TableParagraph"/>
              <w:spacing w:before="10"/>
              <w:rPr>
                <w:sz w:val="17"/>
              </w:rPr>
            </w:pPr>
          </w:p>
          <w:p w:rsidR="00710153" w:rsidRDefault="00710153" w:rsidP="00710153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710153" w:rsidRDefault="00710153" w:rsidP="00710153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710153" w:rsidRDefault="00710153" w:rsidP="00710153">
      <w:pPr>
        <w:pStyle w:val="Textoindependiente"/>
        <w:spacing w:before="2"/>
        <w:rPr>
          <w:sz w:val="26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710153" w:rsidRDefault="00710153" w:rsidP="00710153">
      <w:pPr>
        <w:pStyle w:val="Textoindependiente"/>
        <w:spacing w:before="7"/>
        <w:rPr>
          <w:sz w:val="19"/>
        </w:rPr>
      </w:pPr>
    </w:p>
    <w:p w:rsidR="00710153" w:rsidRPr="007475FB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10153" w:rsidTr="00710153">
        <w:trPr>
          <w:trHeight w:val="217"/>
        </w:trPr>
        <w:tc>
          <w:tcPr>
            <w:tcW w:w="2410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10153" w:rsidTr="00710153">
        <w:trPr>
          <w:trHeight w:val="232"/>
        </w:trPr>
        <w:tc>
          <w:tcPr>
            <w:tcW w:w="2410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710153" w:rsidRPr="004C00A1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</w:t>
      </w:r>
      <w:r w:rsidRPr="004044A7">
        <w:rPr>
          <w:b w:val="0"/>
          <w:bCs w:val="0"/>
        </w:rPr>
        <w:lastRenderedPageBreak/>
        <w:t>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10153" w:rsidRDefault="00710153" w:rsidP="00710153">
      <w:pPr>
        <w:pStyle w:val="Textoindependiente"/>
        <w:spacing w:before="9"/>
        <w:rPr>
          <w:sz w:val="17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710153" w:rsidRDefault="00710153" w:rsidP="00710153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10153" w:rsidTr="00710153">
        <w:trPr>
          <w:trHeight w:val="217"/>
        </w:trPr>
        <w:tc>
          <w:tcPr>
            <w:tcW w:w="2410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10153" w:rsidTr="00710153">
        <w:trPr>
          <w:trHeight w:val="232"/>
        </w:trPr>
        <w:tc>
          <w:tcPr>
            <w:tcW w:w="2410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10153" w:rsidRDefault="00710153" w:rsidP="00710153">
      <w:pPr>
        <w:spacing w:line="187" w:lineRule="exact"/>
        <w:jc w:val="center"/>
        <w:rPr>
          <w:sz w:val="18"/>
        </w:rPr>
      </w:pPr>
    </w:p>
    <w:p w:rsidR="00710153" w:rsidRDefault="00710153" w:rsidP="00710153">
      <w:pPr>
        <w:tabs>
          <w:tab w:val="left" w:pos="3795"/>
        </w:tabs>
        <w:rPr>
          <w:sz w:val="9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 xml:space="preserve">La entrevista será efectuada por el Comité de Selección del Gobierno Regional de Huancavelica. 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3D124A">
        <w:rPr>
          <w:b w:val="0"/>
          <w:bCs w:val="0"/>
        </w:rPr>
        <w:t>videollamada</w:t>
      </w:r>
      <w:proofErr w:type="spellEnd"/>
      <w:r w:rsidRPr="003D124A">
        <w:rPr>
          <w:b w:val="0"/>
          <w:bCs w:val="0"/>
        </w:rPr>
        <w:t xml:space="preserve"> (Skype, Zoom, WhatsApp, </w:t>
      </w:r>
      <w:proofErr w:type="spellStart"/>
      <w:r w:rsidRPr="003D124A">
        <w:rPr>
          <w:b w:val="0"/>
          <w:bCs w:val="0"/>
        </w:rPr>
        <w:t>Hangouts</w:t>
      </w:r>
      <w:proofErr w:type="spellEnd"/>
      <w:r w:rsidRPr="003D124A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3D124A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3D124A">
        <w:rPr>
          <w:b w:val="0"/>
          <w:bCs w:val="0"/>
        </w:rPr>
        <w:t>videollamada</w:t>
      </w:r>
      <w:proofErr w:type="spellEnd"/>
      <w:r w:rsidRPr="003D124A">
        <w:rPr>
          <w:b w:val="0"/>
          <w:bCs w:val="0"/>
        </w:rPr>
        <w:t xml:space="preserve">, de no presentar este documento será declararlo NSP (no se presentó). </w:t>
      </w:r>
    </w:p>
    <w:p w:rsidR="003D124A" w:rsidRPr="003D124A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3D124A" w:rsidP="003D124A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3D124A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  <w:r w:rsidR="00710153" w:rsidRPr="004044A7">
        <w:rPr>
          <w:color w:val="FF0000"/>
        </w:rPr>
        <w:t>.</w:t>
      </w:r>
    </w:p>
    <w:p w:rsidR="00710153" w:rsidRDefault="00710153" w:rsidP="00710153">
      <w:pPr>
        <w:pStyle w:val="Textoindependiente"/>
        <w:spacing w:before="1"/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710153" w:rsidRDefault="00710153" w:rsidP="00710153">
      <w:pPr>
        <w:pStyle w:val="Textoindependiente"/>
        <w:spacing w:before="9"/>
        <w:rPr>
          <w:b/>
          <w:sz w:val="20"/>
        </w:rPr>
      </w:pPr>
    </w:p>
    <w:p w:rsidR="00710153" w:rsidRPr="004044A7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710153" w:rsidRDefault="00710153" w:rsidP="00710153">
      <w:pPr>
        <w:pStyle w:val="Textoindependiente"/>
        <w:spacing w:before="6"/>
        <w:rPr>
          <w:sz w:val="20"/>
        </w:rPr>
      </w:pP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Datos del Representante del centro de estudios a (Nombre y </w:t>
      </w:r>
      <w:r w:rsidRPr="004044A7">
        <w:rPr>
          <w:b w:val="0"/>
          <w:bCs w:val="0"/>
        </w:rPr>
        <w:lastRenderedPageBreak/>
        <w:t>apellidos / DNI / Cargo)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710153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710153" w:rsidRPr="00B52C3C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710153" w:rsidRDefault="00710153" w:rsidP="00710153">
      <w:pPr>
        <w:pStyle w:val="Textoindependiente"/>
        <w:spacing w:before="1"/>
        <w:rPr>
          <w:sz w:val="21"/>
        </w:rPr>
      </w:pPr>
    </w:p>
    <w:p w:rsidR="00710153" w:rsidRPr="00B9210D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710153" w:rsidRPr="00BD0683" w:rsidRDefault="00710153" w:rsidP="00710153">
      <w:pPr>
        <w:pStyle w:val="Prrafodelista"/>
        <w:tabs>
          <w:tab w:val="left" w:pos="1195"/>
        </w:tabs>
        <w:rPr>
          <w:bCs/>
          <w:sz w:val="18"/>
        </w:rPr>
      </w:pP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tabs>
          <w:tab w:val="left" w:pos="1195"/>
        </w:tabs>
        <w:rPr>
          <w:bCs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Conforme al artículo 48° y a la Séptima Disposición Complementaria Final de la Ley N° 29973, Ley General de la Persona con Discapacidad, la persona con discapacidad que haya participado en el proceso, llegando hasta la evaluación de la Entrevista Personal y que haya </w:t>
      </w:r>
      <w:r w:rsidRPr="00BD0683">
        <w:rPr>
          <w:bCs/>
          <w:sz w:val="18"/>
        </w:rPr>
        <w:lastRenderedPageBreak/>
        <w:t>alcanzado el puntaje mínimo aprobatorio en esta evaluación, tiene derecho a una bonificación del 15% en el puntaje total.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710153" w:rsidTr="00710153">
        <w:trPr>
          <w:trHeight w:val="422"/>
        </w:trPr>
        <w:tc>
          <w:tcPr>
            <w:tcW w:w="6976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710153" w:rsidRPr="00BD0683" w:rsidTr="00710153">
        <w:trPr>
          <w:trHeight w:val="350"/>
        </w:trPr>
        <w:tc>
          <w:tcPr>
            <w:tcW w:w="7429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710153" w:rsidRPr="00BD0683" w:rsidRDefault="00710153" w:rsidP="00710153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710153" w:rsidRPr="00BD0683" w:rsidTr="00710153">
        <w:trPr>
          <w:trHeight w:val="682"/>
        </w:trPr>
        <w:tc>
          <w:tcPr>
            <w:tcW w:w="7519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71015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71015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</w:pPr>
    </w:p>
    <w:p w:rsidR="00710153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710153" w:rsidRDefault="00710153" w:rsidP="00710153">
      <w:pPr>
        <w:pStyle w:val="Textoindependiente"/>
        <w:spacing w:before="9"/>
      </w:pPr>
    </w:p>
    <w:p w:rsidR="00710153" w:rsidRDefault="00710153" w:rsidP="0071015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710153" w:rsidRDefault="00710153" w:rsidP="00710153">
      <w:pPr>
        <w:pStyle w:val="Textoindependiente"/>
        <w:spacing w:before="6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710153" w:rsidRDefault="00710153" w:rsidP="00710153">
      <w:pPr>
        <w:pStyle w:val="Textoindependiente"/>
        <w:spacing w:before="9"/>
        <w:rPr>
          <w:b/>
        </w:rPr>
      </w:pP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710153" w:rsidRDefault="00710153" w:rsidP="00710153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710153" w:rsidTr="00710153">
        <w:trPr>
          <w:trHeight w:val="410"/>
        </w:trPr>
        <w:tc>
          <w:tcPr>
            <w:tcW w:w="2561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710153" w:rsidTr="00710153">
        <w:trPr>
          <w:trHeight w:val="206"/>
        </w:trPr>
        <w:tc>
          <w:tcPr>
            <w:tcW w:w="2561" w:type="dxa"/>
          </w:tcPr>
          <w:p w:rsidR="00710153" w:rsidRDefault="00710153" w:rsidP="00710153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710153" w:rsidRDefault="00710153" w:rsidP="00710153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710153" w:rsidRDefault="00710153" w:rsidP="00710153">
      <w:pPr>
        <w:pStyle w:val="Textoindependiente"/>
        <w:spacing w:before="10"/>
        <w:rPr>
          <w:sz w:val="17"/>
        </w:rPr>
      </w:pP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lastRenderedPageBreak/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710153" w:rsidRPr="00462B03" w:rsidRDefault="00710153" w:rsidP="00710153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710153" w:rsidRDefault="00710153" w:rsidP="00710153">
      <w:pPr>
        <w:pStyle w:val="Textoindependiente"/>
        <w:spacing w:before="8"/>
        <w:rPr>
          <w:b/>
          <w:sz w:val="19"/>
        </w:rPr>
      </w:pPr>
    </w:p>
    <w:p w:rsidR="00710153" w:rsidRPr="00BD6191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710153" w:rsidRDefault="00710153" w:rsidP="00710153">
      <w:pPr>
        <w:pStyle w:val="Textoindependiente"/>
        <w:spacing w:before="10"/>
        <w:jc w:val="both"/>
        <w:rPr>
          <w:sz w:val="19"/>
        </w:rPr>
      </w:pPr>
    </w:p>
    <w:p w:rsidR="00710153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710153" w:rsidRDefault="00710153" w:rsidP="00710153">
      <w:pPr>
        <w:pStyle w:val="Textoindependiente"/>
        <w:spacing w:before="3"/>
        <w:jc w:val="both"/>
        <w:rPr>
          <w:sz w:val="20"/>
        </w:rPr>
      </w:pPr>
    </w:p>
    <w:p w:rsidR="00710153" w:rsidRPr="00462B03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710153" w:rsidRDefault="00710153" w:rsidP="00710153">
      <w:pPr>
        <w:pStyle w:val="Textoindependiente"/>
        <w:rPr>
          <w:sz w:val="20"/>
        </w:rPr>
      </w:pPr>
    </w:p>
    <w:p w:rsidR="00710153" w:rsidRDefault="00710153" w:rsidP="00710153">
      <w:pPr>
        <w:pStyle w:val="Textoindependiente"/>
        <w:rPr>
          <w:sz w:val="20"/>
        </w:rPr>
      </w:pPr>
    </w:p>
    <w:p w:rsidR="00710153" w:rsidRDefault="00710153" w:rsidP="00710153">
      <w:pPr>
        <w:pStyle w:val="Textoindependiente"/>
        <w:spacing w:before="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6700CB" w:rsidRDefault="006700CB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8B28DD" w:rsidRDefault="008B28DD" w:rsidP="0071015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710153" w:rsidRDefault="008B28DD" w:rsidP="0071015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>
        <w:rPr>
          <w:rFonts w:eastAsia="Times New Roman"/>
          <w:b/>
          <w:sz w:val="20"/>
          <w:u w:val="single"/>
          <w:lang w:val="es-ES_tradnl" w:eastAsia="es-PE"/>
        </w:rPr>
        <w:lastRenderedPageBreak/>
        <w:t>F</w:t>
      </w:r>
      <w:r w:rsidR="00710153" w:rsidRPr="009106CA">
        <w:rPr>
          <w:rFonts w:eastAsia="Times New Roman"/>
          <w:b/>
          <w:sz w:val="20"/>
          <w:u w:val="single"/>
          <w:lang w:val="es-ES_tradnl" w:eastAsia="es-PE"/>
        </w:rPr>
        <w:t xml:space="preserve">ORMATO N° 01 </w:t>
      </w:r>
    </w:p>
    <w:p w:rsidR="00710153" w:rsidRPr="009106CA" w:rsidRDefault="00710153" w:rsidP="0071015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710153" w:rsidRPr="00A71F24" w:rsidRDefault="00710153" w:rsidP="00710153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710153" w:rsidRPr="001F3521" w:rsidRDefault="00710153" w:rsidP="0071015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8"/>
              </w:rPr>
            </w:pPr>
          </w:p>
        </w:tc>
      </w:tr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eastAsia="es-PE"/>
        </w:rPr>
      </w:pPr>
    </w:p>
    <w:bookmarkEnd w:id="9"/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710153" w:rsidRPr="001F3521" w:rsidRDefault="00710153" w:rsidP="0071015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710153" w:rsidRPr="001F3521" w:rsidTr="00710153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710153" w:rsidRPr="001F3521" w:rsidTr="00710153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</w:tr>
      <w:tr w:rsidR="00710153" w:rsidRPr="001F3521" w:rsidTr="00710153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710153" w:rsidRPr="001F3521" w:rsidTr="00710153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10153" w:rsidRPr="001F3521" w:rsidTr="00710153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710153" w:rsidRPr="001F3521" w:rsidTr="00710153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710153" w:rsidRPr="001F3521" w:rsidTr="00710153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710153" w:rsidRPr="001F3521" w:rsidTr="00710153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710153" w:rsidRPr="001F3521" w:rsidTr="00710153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710153" w:rsidRPr="001F3521" w:rsidTr="00710153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</w:tr>
      <w:tr w:rsidR="00710153" w:rsidRPr="001F3521" w:rsidTr="00710153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710153" w:rsidRPr="001F3521" w:rsidTr="00710153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710153" w:rsidRPr="001F3521" w:rsidTr="00710153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710153" w:rsidRPr="001F3521" w:rsidRDefault="00710153" w:rsidP="0071015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710153" w:rsidRPr="001F3521" w:rsidTr="00710153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10153" w:rsidRPr="001F3521" w:rsidTr="00710153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710153" w:rsidRPr="001F3521" w:rsidTr="00710153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710153" w:rsidRPr="001F3521" w:rsidTr="00710153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</w:p>
        </w:tc>
      </w:tr>
      <w:tr w:rsidR="00710153" w:rsidRPr="001F3521" w:rsidTr="00710153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</w:p>
        </w:tc>
      </w:tr>
      <w:tr w:rsidR="00710153" w:rsidRPr="001F3521" w:rsidTr="00710153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710153" w:rsidRPr="001F3521" w:rsidTr="00710153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710153" w:rsidRPr="001F3521" w:rsidTr="00710153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710153" w:rsidRPr="001F3521" w:rsidTr="00710153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710153" w:rsidRPr="001F3521" w:rsidTr="00710153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10153" w:rsidRPr="001F3521" w:rsidTr="00710153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710153" w:rsidRPr="001F3521" w:rsidTr="00710153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</w:p>
    <w:p w:rsidR="00710153" w:rsidRPr="00A71F24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710153" w:rsidRPr="001F3521" w:rsidRDefault="00710153" w:rsidP="0071015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710153" w:rsidRPr="001F3521" w:rsidTr="00710153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10153" w:rsidRPr="001F3521" w:rsidTr="00710153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0153" w:rsidRPr="001F3521" w:rsidRDefault="00710153" w:rsidP="00710153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</w:p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710153" w:rsidRPr="001F3521" w:rsidRDefault="00710153" w:rsidP="0071015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710153" w:rsidRPr="001F3521" w:rsidTr="00710153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10153" w:rsidRPr="001F3521" w:rsidTr="00710153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10153" w:rsidRPr="001F3521" w:rsidTr="00710153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710153" w:rsidRPr="001F3521" w:rsidRDefault="00710153" w:rsidP="0071015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710153" w:rsidRPr="001F3521" w:rsidTr="00710153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710153" w:rsidRPr="001F3521" w:rsidTr="00710153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val="es-ES_tradnl" w:eastAsia="es-PE"/>
        </w:rPr>
      </w:pPr>
    </w:p>
    <w:p w:rsidR="00710153" w:rsidRPr="001F3521" w:rsidRDefault="00710153" w:rsidP="0071015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710153" w:rsidRPr="001F3521" w:rsidTr="00710153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</w:tr>
      <w:tr w:rsidR="00710153" w:rsidRPr="001F3521" w:rsidTr="00710153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</w:tr>
      <w:tr w:rsidR="00710153" w:rsidRPr="001F3521" w:rsidTr="00710153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10153" w:rsidRPr="001F3521" w:rsidTr="00710153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eastAsia="es-PE"/>
        </w:rPr>
      </w:pPr>
    </w:p>
    <w:p w:rsidR="00710153" w:rsidRPr="001F3521" w:rsidRDefault="00710153" w:rsidP="0071015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710153" w:rsidRPr="001F3521" w:rsidTr="00710153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10153" w:rsidRPr="001F3521" w:rsidTr="00710153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val="es-ES_tradnl" w:eastAsia="es-PE"/>
        </w:rPr>
      </w:pPr>
    </w:p>
    <w:p w:rsidR="00710153" w:rsidRPr="001F3521" w:rsidRDefault="00710153" w:rsidP="00710153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10153" w:rsidRPr="001F3521" w:rsidTr="00710153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710153" w:rsidRPr="001F3521" w:rsidRDefault="00710153" w:rsidP="00710153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710153" w:rsidRDefault="00710153" w:rsidP="00710153"/>
    <w:p w:rsidR="00710153" w:rsidRDefault="00710153" w:rsidP="00710153">
      <w:r>
        <w:t>Fecha: _____________________</w:t>
      </w:r>
    </w:p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>
      <w:pPr>
        <w:jc w:val="center"/>
        <w:rPr>
          <w:b/>
        </w:rPr>
      </w:pPr>
      <w:r>
        <w:rPr>
          <w:b/>
        </w:rPr>
        <w:t>______________________________________</w:t>
      </w:r>
    </w:p>
    <w:p w:rsidR="00710153" w:rsidRPr="00A71F24" w:rsidRDefault="00710153" w:rsidP="00710153">
      <w:pPr>
        <w:jc w:val="center"/>
        <w:rPr>
          <w:b/>
        </w:rPr>
      </w:pPr>
      <w:r w:rsidRPr="00A71F24">
        <w:rPr>
          <w:b/>
        </w:rPr>
        <w:t>FIRMA</w:t>
      </w:r>
    </w:p>
    <w:p w:rsidR="00710153" w:rsidRPr="00A71F24" w:rsidRDefault="00710153" w:rsidP="00710153">
      <w:pPr>
        <w:ind w:left="2552"/>
        <w:rPr>
          <w:b/>
        </w:rPr>
      </w:pPr>
      <w:r w:rsidRPr="00A71F24">
        <w:rPr>
          <w:b/>
        </w:rPr>
        <w:t>DNI:</w:t>
      </w: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710153" w:rsidRPr="00E406A3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710153" w:rsidRPr="007A1FCA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710153" w:rsidRPr="001F3521" w:rsidRDefault="00710153" w:rsidP="00710153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710153" w:rsidRPr="001F3521" w:rsidRDefault="00710153" w:rsidP="00710153">
      <w:pPr>
        <w:pStyle w:val="Textoindependiente"/>
        <w:spacing w:before="9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710153" w:rsidRDefault="00710153" w:rsidP="0071015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710153" w:rsidRDefault="00710153" w:rsidP="0071015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153" w:rsidTr="00710153">
        <w:tc>
          <w:tcPr>
            <w:tcW w:w="8494" w:type="dxa"/>
          </w:tcPr>
          <w:p w:rsidR="00710153" w:rsidRDefault="00710153" w:rsidP="00710153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710153" w:rsidRPr="001F3521" w:rsidRDefault="00710153" w:rsidP="00710153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710153" w:rsidRPr="001F3521" w:rsidRDefault="00710153" w:rsidP="00710153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3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2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3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5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710153" w:rsidRPr="001F3521" w:rsidRDefault="00710153" w:rsidP="0071015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710153" w:rsidRPr="001F3521" w:rsidTr="00710153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0153" w:rsidRPr="001F3521" w:rsidRDefault="00710153" w:rsidP="00710153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710153" w:rsidRPr="001F3521" w:rsidTr="00710153">
        <w:trPr>
          <w:trHeight w:val="140"/>
        </w:trPr>
        <w:tc>
          <w:tcPr>
            <w:tcW w:w="1957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710153" w:rsidRPr="001F3521" w:rsidTr="00710153">
        <w:trPr>
          <w:trHeight w:val="147"/>
        </w:trPr>
        <w:tc>
          <w:tcPr>
            <w:tcW w:w="1957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>
      <w:pPr>
        <w:jc w:val="center"/>
        <w:rPr>
          <w:b/>
        </w:rPr>
      </w:pPr>
      <w:r>
        <w:rPr>
          <w:b/>
        </w:rPr>
        <w:t>______________________________</w:t>
      </w:r>
    </w:p>
    <w:p w:rsidR="00710153" w:rsidRPr="007A1FCA" w:rsidRDefault="00710153" w:rsidP="00710153">
      <w:pPr>
        <w:jc w:val="center"/>
        <w:rPr>
          <w:b/>
        </w:rPr>
      </w:pPr>
      <w:r w:rsidRPr="007A1FCA">
        <w:rPr>
          <w:b/>
        </w:rPr>
        <w:t>Firma</w:t>
      </w:r>
    </w:p>
    <w:p w:rsidR="00710153" w:rsidRDefault="00710153" w:rsidP="00710153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jc w:val="center"/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</w:tbl>
    <w:p w:rsidR="00710153" w:rsidRPr="00462B03" w:rsidRDefault="00710153" w:rsidP="00710153">
      <w:pPr>
        <w:rPr>
          <w:rFonts w:eastAsia="Times New Roman"/>
          <w:lang w:eastAsia="es-PE"/>
        </w:rPr>
      </w:pP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</w:p>
    <w:p w:rsidR="00710153" w:rsidRPr="00462B03" w:rsidRDefault="00710153" w:rsidP="00710153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710153" w:rsidRPr="00462B03" w:rsidRDefault="00710153" w:rsidP="00710153">
      <w:pPr>
        <w:tabs>
          <w:tab w:val="left" w:pos="930"/>
        </w:tabs>
        <w:jc w:val="center"/>
        <w:rPr>
          <w:b/>
          <w:u w:val="single"/>
        </w:rPr>
      </w:pPr>
    </w:p>
    <w:p w:rsidR="00710153" w:rsidRDefault="00710153" w:rsidP="00710153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710153" w:rsidRPr="00462B03" w:rsidRDefault="00710153" w:rsidP="0071015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710153" w:rsidRPr="00462B03" w:rsidTr="00710153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10153" w:rsidRPr="00462B03" w:rsidTr="00710153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710153" w:rsidRPr="00462B03" w:rsidRDefault="00710153" w:rsidP="00710153">
      <w:pPr>
        <w:tabs>
          <w:tab w:val="left" w:pos="930"/>
        </w:tabs>
      </w:pPr>
    </w:p>
    <w:p w:rsidR="00710153" w:rsidRPr="00462B03" w:rsidRDefault="00710153" w:rsidP="00710153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710153" w:rsidRDefault="00710153" w:rsidP="00710153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710153" w:rsidRPr="00462B03" w:rsidRDefault="00710153" w:rsidP="0071015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710153" w:rsidRPr="00462B03" w:rsidTr="00710153">
        <w:trPr>
          <w:trHeight w:val="300"/>
        </w:trPr>
        <w:tc>
          <w:tcPr>
            <w:tcW w:w="6232" w:type="dxa"/>
            <w:noWrap/>
            <w:hideMark/>
          </w:tcPr>
          <w:p w:rsidR="00710153" w:rsidRPr="00462B03" w:rsidRDefault="00710153" w:rsidP="00710153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710153" w:rsidRPr="00462B03" w:rsidRDefault="00710153" w:rsidP="00710153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710153" w:rsidRPr="00462B03" w:rsidRDefault="00710153" w:rsidP="00710153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  <w:r w:rsidRPr="00462B03">
        <w:t>_______________________</w:t>
      </w:r>
    </w:p>
    <w:p w:rsidR="00710153" w:rsidRPr="00462B03" w:rsidRDefault="00710153" w:rsidP="00710153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710153" w:rsidRDefault="00710153" w:rsidP="00710153"/>
    <w:p w:rsidR="00710153" w:rsidRDefault="00710153"/>
    <w:sectPr w:rsidR="0071015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F6" w:rsidRDefault="00A43AF6">
      <w:r>
        <w:separator/>
      </w:r>
    </w:p>
  </w:endnote>
  <w:endnote w:type="continuationSeparator" w:id="0">
    <w:p w:rsidR="00A43AF6" w:rsidRDefault="00A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D4" w:rsidRPr="00462B03" w:rsidRDefault="00665AD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1A5669" wp14:editId="4D71CEE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7EC0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665AD4" w:rsidRPr="00462B03" w:rsidRDefault="00665AD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AC504" wp14:editId="7804E92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AD4" w:rsidRPr="00462B03" w:rsidRDefault="00665AD4" w:rsidP="00710153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12AB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10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21AC50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665AD4" w:rsidRPr="00462B03" w:rsidRDefault="00665AD4" w:rsidP="00710153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0812AB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10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665AD4" w:rsidRPr="00462B03" w:rsidRDefault="00665AD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665AD4" w:rsidRPr="00462B03" w:rsidRDefault="00665AD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665AD4" w:rsidRDefault="00665A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F6" w:rsidRDefault="00A43AF6">
      <w:r>
        <w:separator/>
      </w:r>
    </w:p>
  </w:footnote>
  <w:footnote w:type="continuationSeparator" w:id="0">
    <w:p w:rsidR="00A43AF6" w:rsidRDefault="00A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D4" w:rsidRPr="009F0DCE" w:rsidRDefault="00665AD4" w:rsidP="00710153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665AD4" w:rsidRPr="00786CCF" w:rsidRDefault="00665AD4" w:rsidP="00710153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665AD4" w:rsidRPr="00730E89" w:rsidRDefault="00665AD4" w:rsidP="00710153">
    <w:pPr>
      <w:pStyle w:val="Encabezado"/>
    </w:pPr>
  </w:p>
  <w:p w:rsidR="00665AD4" w:rsidRDefault="00665A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3"/>
    <w:rsid w:val="000812AB"/>
    <w:rsid w:val="000D5248"/>
    <w:rsid w:val="00376766"/>
    <w:rsid w:val="003D124A"/>
    <w:rsid w:val="0051239F"/>
    <w:rsid w:val="0058039F"/>
    <w:rsid w:val="00665AD4"/>
    <w:rsid w:val="006700CB"/>
    <w:rsid w:val="00710153"/>
    <w:rsid w:val="007C0BEE"/>
    <w:rsid w:val="007E6CE2"/>
    <w:rsid w:val="00877898"/>
    <w:rsid w:val="008B28DD"/>
    <w:rsid w:val="00A43AF6"/>
    <w:rsid w:val="00BC0191"/>
    <w:rsid w:val="00BD5F0A"/>
    <w:rsid w:val="00CA53DB"/>
    <w:rsid w:val="00CB234A"/>
    <w:rsid w:val="00DA6178"/>
    <w:rsid w:val="00E7191F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5105A-A1FF-4B1D-BF4B-03344AB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10153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10153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153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10153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710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0153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0153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710153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710153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710153"/>
  </w:style>
  <w:style w:type="table" w:styleId="Tablaconcuadrcula">
    <w:name w:val="Table Grid"/>
    <w:basedOn w:val="Tablanormal"/>
    <w:uiPriority w:val="39"/>
    <w:rsid w:val="007101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01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1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01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53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710153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10153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710153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710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5460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9</cp:revision>
  <dcterms:created xsi:type="dcterms:W3CDTF">2024-05-15T17:57:00Z</dcterms:created>
  <dcterms:modified xsi:type="dcterms:W3CDTF">2024-05-20T16:40:00Z</dcterms:modified>
</cp:coreProperties>
</file>